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79" w:rsidRDefault="00236A79" w:rsidP="00236A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Воевода Елена Владимировна</w:t>
      </w:r>
    </w:p>
    <w:p w:rsidR="00236A79" w:rsidRDefault="00236A79" w:rsidP="00236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МИД России, </w:t>
      </w:r>
    </w:p>
    <w:p w:rsidR="00236A79" w:rsidRPr="003B7EFC" w:rsidRDefault="00236A79" w:rsidP="00236A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кафедрой педагогики и психологии,</w:t>
      </w:r>
    </w:p>
    <w:p w:rsidR="00236A79" w:rsidRPr="00CD067C" w:rsidRDefault="00236A79" w:rsidP="00236A7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23F1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423F1">
        <w:rPr>
          <w:rFonts w:ascii="Times New Roman" w:hAnsi="Times New Roman" w:cs="Times New Roman"/>
          <w:bCs/>
          <w:sz w:val="28"/>
          <w:szCs w:val="28"/>
        </w:rPr>
        <w:t>ед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доцент</w:t>
      </w:r>
    </w:p>
    <w:p w:rsidR="00236A79" w:rsidRPr="002D53B6" w:rsidRDefault="00236A79" w:rsidP="00236A79">
      <w:pPr>
        <w:spacing w:after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5641F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2D53B6">
        <w:rPr>
          <w:rFonts w:ascii="Times New Roman" w:hAnsi="Times New Roman" w:cs="Times New Roman"/>
          <w:bCs/>
          <w:sz w:val="28"/>
          <w:szCs w:val="28"/>
        </w:rPr>
        <w:t>-</w:t>
      </w:r>
      <w:r w:rsidRPr="0095641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2D53B6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95641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elenavoevoda</w:t>
        </w:r>
        <w:r w:rsidRPr="002D53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Pr="0095641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yandex</w:t>
        </w:r>
        <w:r w:rsidRPr="002D53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95641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B6154" w:rsidRDefault="00CB6154">
      <w:pPr>
        <w:rPr>
          <w:rFonts w:ascii="Times New Roman" w:hAnsi="Times New Roman" w:cs="Times New Roman"/>
          <w:sz w:val="28"/>
          <w:szCs w:val="28"/>
        </w:rPr>
      </w:pPr>
    </w:p>
    <w:p w:rsidR="007F5DC0" w:rsidRDefault="00AC6944" w:rsidP="007F5DC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7F5DC0">
        <w:rPr>
          <w:rFonts w:ascii="Times New Roman" w:eastAsia="Calibri" w:hAnsi="Times New Roman" w:cs="Times New Roman"/>
          <w:b/>
          <w:sz w:val="28"/>
          <w:szCs w:val="28"/>
        </w:rPr>
        <w:t>ОПЫТ ПОДГОТОВКИ СПЕЦИАЛИСТОВ МЕЖДУНАРОДНОГО ПРОФИЛЯ: ОТ РОССИЙСКОЙ ИМПЕРИИ К ПОСТСОВЕТСКОЙ РОССИИ</w:t>
      </w:r>
    </w:p>
    <w:p w:rsidR="007F5DC0" w:rsidRDefault="007F5DC0" w:rsidP="0017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Полномасштабная подготовка специалистов международного профиля в Российской империи не проводилась. Будущие дипломаты и консульские работники получали общую подготовку, как правило, на юридических, историко-филологических и восточных факультетах высших учебных заведений, прочие сотрудники Министерства иностранных дел должны были иметь образование в объеме не меньше гимназического. Специализированная подготовка кадров для Министерства иностранных дел в университетах не осуществлялась, поэтому при поступлении на службу </w:t>
      </w:r>
      <w:r w:rsidR="0049784A">
        <w:rPr>
          <w:rFonts w:ascii="Times New Roman" w:hAnsi="Times New Roman" w:cs="Times New Roman"/>
          <w:sz w:val="28"/>
          <w:szCs w:val="28"/>
        </w:rPr>
        <w:t xml:space="preserve">им приходилось приобретать профессиональные навыки на рабочем месте. Переводчиков и драгоманов для консульской службы с 1823 г. готовило Учебное отделение восточных языков при Азиатском департаменте МИД, выпускники которого владели пятью языками и </w:t>
      </w:r>
      <w:r w:rsidR="000D03B2">
        <w:rPr>
          <w:rFonts w:ascii="Times New Roman" w:hAnsi="Times New Roman" w:cs="Times New Roman"/>
          <w:sz w:val="28"/>
          <w:szCs w:val="28"/>
        </w:rPr>
        <w:t>были знакомы со спецификой будущей работы</w:t>
      </w:r>
      <w:r w:rsidR="0049784A">
        <w:rPr>
          <w:rFonts w:ascii="Times New Roman" w:hAnsi="Times New Roman" w:cs="Times New Roman"/>
          <w:sz w:val="28"/>
          <w:szCs w:val="28"/>
        </w:rPr>
        <w:t>. В 1917 г. было принято решение о необходимости реформировании УОВЯ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84A">
        <w:rPr>
          <w:rFonts w:ascii="Times New Roman" w:hAnsi="Times New Roman" w:cs="Times New Roman"/>
          <w:sz w:val="28"/>
          <w:szCs w:val="28"/>
        </w:rPr>
        <w:t>и открытия на его базе Дипломатического института, однако этот проект не был реализован в связи с октябрьскими событиями и последующим роспуском имперского внешнеполитического ведомства.</w:t>
      </w:r>
    </w:p>
    <w:p w:rsidR="00A33A40" w:rsidRDefault="000D03B2" w:rsidP="0017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советский период</w:t>
      </w:r>
      <w:r w:rsidR="00C7005E">
        <w:rPr>
          <w:rFonts w:ascii="Times New Roman" w:hAnsi="Times New Roman" w:cs="Times New Roman"/>
          <w:sz w:val="28"/>
          <w:szCs w:val="28"/>
        </w:rPr>
        <w:t xml:space="preserve">, особенно в 20-30-х годах, остро ощущалась нехватка профессиональных дипломатических кадров, в </w:t>
      </w:r>
      <w:proofErr w:type="gramStart"/>
      <w:r w:rsidR="00C7005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C7005E">
        <w:rPr>
          <w:rFonts w:ascii="Times New Roman" w:hAnsi="Times New Roman" w:cs="Times New Roman"/>
          <w:sz w:val="28"/>
          <w:szCs w:val="28"/>
        </w:rPr>
        <w:t xml:space="preserve"> с чем была организована </w:t>
      </w:r>
      <w:r>
        <w:rPr>
          <w:rFonts w:ascii="Times New Roman" w:hAnsi="Times New Roman" w:cs="Times New Roman"/>
          <w:sz w:val="28"/>
          <w:szCs w:val="28"/>
        </w:rPr>
        <w:t xml:space="preserve"> подготовка специалистов-международников </w:t>
      </w:r>
      <w:r w:rsidR="00C7005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курсах</w:t>
      </w:r>
      <w:r w:rsidRPr="000D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Наркомата иностранных дел и внешнеторгового ведомства</w:t>
      </w:r>
      <w:r w:rsidR="00C7005E">
        <w:rPr>
          <w:rFonts w:ascii="Times New Roman" w:hAnsi="Times New Roman" w:cs="Times New Roman"/>
          <w:sz w:val="28"/>
          <w:szCs w:val="28"/>
        </w:rPr>
        <w:t xml:space="preserve"> (1919 г.)</w:t>
      </w:r>
      <w:r w:rsidR="00A33A40">
        <w:rPr>
          <w:rFonts w:ascii="Times New Roman" w:hAnsi="Times New Roman" w:cs="Times New Roman"/>
          <w:sz w:val="28"/>
          <w:szCs w:val="28"/>
        </w:rPr>
        <w:t xml:space="preserve"> и</w:t>
      </w:r>
      <w:r w:rsidR="00C7005E">
        <w:rPr>
          <w:rFonts w:ascii="Times New Roman" w:hAnsi="Times New Roman" w:cs="Times New Roman"/>
          <w:sz w:val="28"/>
          <w:szCs w:val="28"/>
        </w:rPr>
        <w:t xml:space="preserve"> на дипломатическом отделении Дальневосточного</w:t>
      </w:r>
      <w:r w:rsidR="00C7005E" w:rsidRPr="00C7005E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C7005E">
        <w:rPr>
          <w:rFonts w:ascii="Times New Roman" w:hAnsi="Times New Roman" w:cs="Times New Roman"/>
          <w:sz w:val="28"/>
          <w:szCs w:val="28"/>
        </w:rPr>
        <w:t xml:space="preserve">а </w:t>
      </w:r>
      <w:r w:rsidR="00C7005E" w:rsidRPr="00C7005E">
        <w:rPr>
          <w:rFonts w:ascii="Times New Roman" w:hAnsi="Times New Roman" w:cs="Times New Roman"/>
          <w:sz w:val="28"/>
          <w:szCs w:val="28"/>
        </w:rPr>
        <w:t>Институт востоковедения</w:t>
      </w:r>
      <w:r w:rsidR="00C7005E">
        <w:rPr>
          <w:rFonts w:ascii="Times New Roman" w:hAnsi="Times New Roman" w:cs="Times New Roman"/>
          <w:sz w:val="28"/>
          <w:szCs w:val="28"/>
        </w:rPr>
        <w:t xml:space="preserve"> (1921 г.), в </w:t>
      </w:r>
      <w:r w:rsidR="00C7005E" w:rsidRPr="00C7005E">
        <w:rPr>
          <w:rFonts w:ascii="Times New Roman" w:hAnsi="Times New Roman" w:cs="Times New Roman"/>
          <w:sz w:val="28"/>
          <w:szCs w:val="28"/>
        </w:rPr>
        <w:t>Институт</w:t>
      </w:r>
      <w:r w:rsidR="00C7005E">
        <w:rPr>
          <w:rFonts w:ascii="Times New Roman" w:hAnsi="Times New Roman" w:cs="Times New Roman"/>
          <w:sz w:val="28"/>
          <w:szCs w:val="28"/>
        </w:rPr>
        <w:t>е</w:t>
      </w:r>
      <w:r w:rsidR="00C7005E" w:rsidRPr="00C7005E">
        <w:rPr>
          <w:rFonts w:ascii="Times New Roman" w:hAnsi="Times New Roman" w:cs="Times New Roman"/>
          <w:sz w:val="28"/>
          <w:szCs w:val="28"/>
        </w:rPr>
        <w:t xml:space="preserve"> по подготовке дипломатических и консульских работников</w:t>
      </w:r>
      <w:r w:rsidR="00C7005E">
        <w:rPr>
          <w:rFonts w:ascii="Times New Roman" w:hAnsi="Times New Roman" w:cs="Times New Roman"/>
          <w:sz w:val="28"/>
          <w:szCs w:val="28"/>
        </w:rPr>
        <w:t xml:space="preserve"> (1934 г.), преобразованном</w:t>
      </w:r>
      <w:r w:rsidR="00C7005E" w:rsidRPr="00C7005E">
        <w:rPr>
          <w:rFonts w:ascii="Times New Roman" w:hAnsi="Times New Roman" w:cs="Times New Roman"/>
          <w:sz w:val="28"/>
          <w:szCs w:val="28"/>
        </w:rPr>
        <w:t xml:space="preserve"> в Высшую дипломатическую школу</w:t>
      </w:r>
      <w:r w:rsidR="00C7005E">
        <w:rPr>
          <w:rFonts w:ascii="Times New Roman" w:hAnsi="Times New Roman" w:cs="Times New Roman"/>
          <w:sz w:val="28"/>
          <w:szCs w:val="28"/>
        </w:rPr>
        <w:t xml:space="preserve"> (1939 г.). Однако целенаправленная профессиональная подготовка кадров для внешнеполитического и внешнеторгового ведомства началась лишь в </w:t>
      </w:r>
      <w:r w:rsidR="00A33A40">
        <w:rPr>
          <w:rFonts w:ascii="Times New Roman" w:hAnsi="Times New Roman" w:cs="Times New Roman"/>
          <w:sz w:val="28"/>
          <w:szCs w:val="28"/>
        </w:rPr>
        <w:t xml:space="preserve">1944 г., когда был открыт </w:t>
      </w:r>
      <w:r w:rsidR="00A33A40" w:rsidRPr="00A33A40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МИД СССР</w:t>
      </w:r>
      <w:r w:rsidR="00A33A40">
        <w:rPr>
          <w:rFonts w:ascii="Times New Roman" w:hAnsi="Times New Roman" w:cs="Times New Roman"/>
          <w:sz w:val="28"/>
          <w:szCs w:val="28"/>
        </w:rPr>
        <w:t>. В течение нескольких десятков лет МГИМО был, практически, единственным вузом, готовившим специалистов для внешнеполитической деятельности, при этом все студенты изучали два иностранных языка и проходили практику в МИД, МВТ и некоторых других советских учреждениях.</w:t>
      </w:r>
    </w:p>
    <w:p w:rsidR="00A33A40" w:rsidRDefault="00A33A40" w:rsidP="0017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постсоветский период во многих вузах на базе факультетов истории и иностранных языков были открыты факультеты международных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</w:t>
      </w:r>
      <w:r w:rsidR="0077428C">
        <w:rPr>
          <w:rFonts w:ascii="Times New Roman" w:hAnsi="Times New Roman" w:cs="Times New Roman"/>
          <w:sz w:val="28"/>
          <w:szCs w:val="28"/>
        </w:rPr>
        <w:t>, которые, однако, не обеспечивают достаточно высокого уровня подготовки из-за отсутствия  достаточного опыта работы в данном направлении, отсутствия подготовленных преподавательских кадров и связи с работодателями соответствующего профиля. Как МГИМО, так и новые факультеты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28C">
        <w:rPr>
          <w:rFonts w:ascii="Times New Roman" w:hAnsi="Times New Roman" w:cs="Times New Roman"/>
          <w:sz w:val="28"/>
          <w:szCs w:val="28"/>
        </w:rPr>
        <w:t xml:space="preserve">международных отношений испытывают трудности с организацией производственной практики студентов. В то же время, расширилась номенклатура специальностей, подпадающих под определение «специалист-международного профиля», что привело к открытию новых </w:t>
      </w:r>
      <w:proofErr w:type="gramStart"/>
      <w:r w:rsidR="0077428C">
        <w:rPr>
          <w:rFonts w:ascii="Times New Roman" w:hAnsi="Times New Roman" w:cs="Times New Roman"/>
          <w:sz w:val="28"/>
          <w:szCs w:val="28"/>
        </w:rPr>
        <w:t>факультетов</w:t>
      </w:r>
      <w:proofErr w:type="gramEnd"/>
      <w:r w:rsidR="0077428C">
        <w:rPr>
          <w:rFonts w:ascii="Times New Roman" w:hAnsi="Times New Roman" w:cs="Times New Roman"/>
          <w:sz w:val="28"/>
          <w:szCs w:val="28"/>
        </w:rPr>
        <w:t xml:space="preserve"> как в МГИМО, так и в других вузах, причем в определенных случаях преподаватели вузов сталкиваются с неготовностью студентов изучать два иностранных языка, ориентацией на работу, не имеющую отношения к международной деятельности. В регионах выпускники факультетов международных отношений часто не могут трудоустроиться по специальности. Необходим анализ востребованности выпускников международного профиля</w:t>
      </w:r>
      <w:r w:rsidR="001762C6">
        <w:rPr>
          <w:rFonts w:ascii="Times New Roman" w:hAnsi="Times New Roman" w:cs="Times New Roman"/>
          <w:sz w:val="28"/>
          <w:szCs w:val="28"/>
        </w:rPr>
        <w:t xml:space="preserve"> и уровня их профессиональной подготовки</w:t>
      </w:r>
      <w:r w:rsidR="0077428C">
        <w:rPr>
          <w:rFonts w:ascii="Times New Roman" w:hAnsi="Times New Roman" w:cs="Times New Roman"/>
          <w:sz w:val="28"/>
          <w:szCs w:val="28"/>
        </w:rPr>
        <w:t>, который следует соотносить с набором на соответствующие факультеты.</w:t>
      </w:r>
    </w:p>
    <w:p w:rsidR="0049784A" w:rsidRDefault="0049784A" w:rsidP="007F5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9784A" w:rsidSect="00CB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A79"/>
    <w:rsid w:val="000D03B2"/>
    <w:rsid w:val="001762C6"/>
    <w:rsid w:val="00236A79"/>
    <w:rsid w:val="002D53B6"/>
    <w:rsid w:val="003203C4"/>
    <w:rsid w:val="0049784A"/>
    <w:rsid w:val="0077428C"/>
    <w:rsid w:val="007F5DC0"/>
    <w:rsid w:val="00992AD0"/>
    <w:rsid w:val="00A33A40"/>
    <w:rsid w:val="00A9589C"/>
    <w:rsid w:val="00AC6944"/>
    <w:rsid w:val="00C7005E"/>
    <w:rsid w:val="00CB6154"/>
    <w:rsid w:val="00E571BE"/>
    <w:rsid w:val="00E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7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voevo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6</cp:revision>
  <dcterms:created xsi:type="dcterms:W3CDTF">2017-09-19T09:35:00Z</dcterms:created>
  <dcterms:modified xsi:type="dcterms:W3CDTF">2017-09-23T21:20:00Z</dcterms:modified>
</cp:coreProperties>
</file>